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244C21" w:rsidR="004F09DA" w:rsidP="27512AF6" w:rsidRDefault="006F79A1" w14:paraId="57D87D63" w14:textId="190E6EBE">
      <w:pPr>
        <w:jc w:val="right"/>
        <w:rPr>
          <w:b w:val="1"/>
          <w:bCs w:val="1"/>
          <w:color w:val="FF0000"/>
          <w:sz w:val="24"/>
          <w:szCs w:val="24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59BB287E" wp14:editId="5EAF63C7">
            <wp:simplePos x="0" y="0"/>
            <wp:positionH relativeFrom="page">
              <wp:posOffset>609600</wp:posOffset>
            </wp:positionH>
            <wp:positionV relativeFrom="paragraph">
              <wp:posOffset>83820</wp:posOffset>
            </wp:positionV>
            <wp:extent cx="1504950" cy="640080"/>
            <wp:effectExtent l="0" t="0" r="0" b="0"/>
            <wp:wrapTight wrapText="bothSides">
              <wp:wrapPolygon edited="0">
                <wp:start x="820" y="0"/>
                <wp:lineTo x="0" y="1929"/>
                <wp:lineTo x="0" y="9643"/>
                <wp:lineTo x="10663" y="10286"/>
                <wp:lineTo x="820" y="12857"/>
                <wp:lineTo x="820" y="19286"/>
                <wp:lineTo x="10116" y="20571"/>
                <wp:lineTo x="19139" y="20571"/>
                <wp:lineTo x="21053" y="19286"/>
                <wp:lineTo x="19413" y="14143"/>
                <wp:lineTo x="10663" y="10286"/>
                <wp:lineTo x="21327" y="9643"/>
                <wp:lineTo x="21327" y="1929"/>
                <wp:lineTo x="20780" y="0"/>
                <wp:lineTo x="820" y="0"/>
              </wp:wrapPolygon>
            </wp:wrapTight>
            <wp:docPr id="2" name="Picture 2" descr="A picture containing the EA One logo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11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049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C21" w:rsidR="004F09DA">
        <w:rPr>
          <w:b/>
          <w:noProof/>
          <w:color w:val="FF0000"/>
          <w:sz w:val="24"/>
          <w:szCs w:val="24"/>
          <w:lang w:eastAsia="en-GB"/>
        </w:rPr>
        <w:drawing>
          <wp:inline distT="0" distB="0" distL="0" distR="0" wp14:anchorId="0EA8DE73" wp14:editId="7F6A87EA">
            <wp:extent cx="2025294" cy="552091"/>
            <wp:effectExtent l="0" t="0" r="0" b="635"/>
            <wp:docPr id="1" name="Picture 1" descr="A picture containing the EA logo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oulee\AppData\Local\Microsoft\Windows\Temporary Internet Files\Content.IE5\MDTNYNK1\Version 1 colour for printing.tif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2025294" cy="55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44C21" w:rsidR="004F09DA" w:rsidP="116A1D39" w:rsidRDefault="00DB5312" w14:paraId="274F30C8" w14:textId="6C5565A5">
      <w:pPr>
        <w:jc w:val="center"/>
        <w:rPr>
          <w:b w:val="1"/>
          <w:bCs w:val="1"/>
          <w:sz w:val="28"/>
          <w:szCs w:val="28"/>
        </w:rPr>
      </w:pPr>
      <w:r w:rsidRPr="116A1D39" w:rsidR="00DB5312">
        <w:rPr>
          <w:b w:val="1"/>
          <w:bCs w:val="1"/>
          <w:sz w:val="28"/>
          <w:szCs w:val="28"/>
        </w:rPr>
        <w:t>EA</w:t>
      </w:r>
      <w:r w:rsidRPr="116A1D39" w:rsidR="59209BA5">
        <w:rPr>
          <w:b w:val="1"/>
          <w:bCs w:val="1"/>
          <w:sz w:val="28"/>
          <w:szCs w:val="28"/>
        </w:rPr>
        <w:t xml:space="preserve"> </w:t>
      </w:r>
      <w:r w:rsidRPr="116A1D39" w:rsidR="00DB5312">
        <w:rPr>
          <w:b w:val="1"/>
          <w:bCs w:val="1"/>
          <w:sz w:val="28"/>
          <w:szCs w:val="28"/>
        </w:rPr>
        <w:t>One</w:t>
      </w:r>
      <w:r w:rsidRPr="116A1D39" w:rsidR="004F09DA">
        <w:rPr>
          <w:b w:val="1"/>
          <w:bCs w:val="1"/>
          <w:sz w:val="28"/>
          <w:szCs w:val="28"/>
        </w:rPr>
        <w:t xml:space="preserve"> system </w:t>
      </w:r>
      <w:r w:rsidRPr="116A1D39" w:rsidR="00C80701">
        <w:rPr>
          <w:b w:val="1"/>
          <w:bCs w:val="1"/>
          <w:sz w:val="28"/>
          <w:szCs w:val="28"/>
        </w:rPr>
        <w:t xml:space="preserve">New </w:t>
      </w:r>
      <w:r w:rsidRPr="116A1D39" w:rsidR="00496993">
        <w:rPr>
          <w:b w:val="1"/>
          <w:bCs w:val="1"/>
          <w:sz w:val="28"/>
          <w:szCs w:val="28"/>
        </w:rPr>
        <w:t>Location</w:t>
      </w:r>
      <w:r w:rsidRPr="116A1D39" w:rsidR="00C313C6">
        <w:rPr>
          <w:b w:val="1"/>
          <w:bCs w:val="1"/>
          <w:sz w:val="28"/>
          <w:szCs w:val="28"/>
        </w:rPr>
        <w:t xml:space="preserve"> </w:t>
      </w:r>
      <w:r w:rsidRPr="116A1D39" w:rsidR="00C80701">
        <w:rPr>
          <w:b w:val="1"/>
          <w:bCs w:val="1"/>
          <w:sz w:val="28"/>
          <w:szCs w:val="28"/>
        </w:rPr>
        <w:t>S</w:t>
      </w:r>
      <w:r w:rsidRPr="116A1D39" w:rsidR="00496993">
        <w:rPr>
          <w:b w:val="1"/>
          <w:bCs w:val="1"/>
          <w:sz w:val="28"/>
          <w:szCs w:val="28"/>
        </w:rPr>
        <w:t>etup</w:t>
      </w:r>
      <w:r w:rsidRPr="116A1D39" w:rsidR="00DC4AB8">
        <w:rPr>
          <w:b w:val="1"/>
          <w:bCs w:val="1"/>
          <w:sz w:val="28"/>
          <w:szCs w:val="28"/>
        </w:rPr>
        <w:t xml:space="preserve"> </w:t>
      </w:r>
      <w:r w:rsidRPr="116A1D39" w:rsidR="00DC4AB8">
        <w:rPr>
          <w:b w:val="1"/>
          <w:bCs w:val="1"/>
          <w:sz w:val="28"/>
          <w:szCs w:val="28"/>
        </w:rPr>
        <w:t>request form</w:t>
      </w:r>
    </w:p>
    <w:p w:rsidRPr="00FA08C3" w:rsidR="00263218" w:rsidP="116A1D39" w:rsidRDefault="00263218" w14:paraId="240F3F20" w14:textId="77777777" w14:noSpellErr="1">
      <w:pPr>
        <w:jc w:val="center"/>
        <w:rPr>
          <w:b w:val="1"/>
          <w:bCs w:val="1"/>
          <w:color w:val="C00000"/>
          <w:u w:val="single"/>
        </w:rPr>
      </w:pPr>
      <w:r w:rsidRPr="116A1D39" w:rsidR="00263218">
        <w:rPr>
          <w:b w:val="1"/>
          <w:bCs w:val="1"/>
          <w:color w:val="C00000"/>
          <w:u w:val="single"/>
        </w:rPr>
        <w:t>ALL FIELDS ARE MANDATORY; INCOMPLETE FORMS CANNOT BE PROCESSED</w:t>
      </w:r>
    </w:p>
    <w:p w:rsidR="002C6314" w:rsidP="00177BC3" w:rsidRDefault="00177BC3" w14:paraId="77F579A0" w14:textId="77777777">
      <w:pPr>
        <w:pStyle w:val="screenshot"/>
        <w:spacing w:before="0" w:beforeAutospacing="0" w:after="0" w:afterAutospacing="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can you check </w:t>
      </w:r>
      <w:r w:rsidR="002C6314">
        <w:rPr>
          <w:rFonts w:asciiTheme="minorHAnsi" w:hAnsiTheme="minorHAnsi"/>
          <w:sz w:val="22"/>
          <w:szCs w:val="22"/>
        </w:rPr>
        <w:t xml:space="preserve">if the Location is setup before completing this form.  </w:t>
      </w:r>
    </w:p>
    <w:p w:rsidR="002C6314" w:rsidP="00177BC3" w:rsidRDefault="002C6314" w14:paraId="1F47E883" w14:textId="77777777">
      <w:pPr>
        <w:pStyle w:val="screenshot"/>
        <w:spacing w:before="0" w:beforeAutospacing="0" w:after="0" w:afterAutospacing="0"/>
        <w:jc w:val="left"/>
        <w:rPr>
          <w:rFonts w:asciiTheme="minorHAnsi" w:hAnsiTheme="minorHAnsi"/>
          <w:sz w:val="22"/>
          <w:szCs w:val="22"/>
        </w:rPr>
      </w:pPr>
    </w:p>
    <w:p w:rsidR="002C6314" w:rsidP="00177BC3" w:rsidRDefault="002C6314" w14:paraId="24AFA6F5" w14:textId="77777777">
      <w:pPr>
        <w:pStyle w:val="screenshot"/>
        <w:spacing w:before="0" w:beforeAutospacing="0" w:after="0" w:afterAutospacing="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check:</w:t>
      </w:r>
    </w:p>
    <w:p w:rsidR="002C6314" w:rsidP="002C6314" w:rsidRDefault="002C6314" w14:paraId="01A4D5C8" w14:textId="77777777">
      <w:pPr>
        <w:pStyle w:val="screenshot"/>
        <w:numPr>
          <w:ilvl w:val="0"/>
          <w:numId w:val="5"/>
        </w:numPr>
        <w:spacing w:before="0" w:beforeAutospacing="0" w:after="0" w:afterAutospacing="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Click into the Shopping Cart.  </w:t>
      </w:r>
    </w:p>
    <w:p w:rsidRPr="001D52BD" w:rsidR="00177BC3" w:rsidP="002C6314" w:rsidRDefault="002C6314" w14:paraId="2BAA05CA" w14:textId="77777777">
      <w:pPr>
        <w:pStyle w:val="screenshot"/>
        <w:numPr>
          <w:ilvl w:val="0"/>
          <w:numId w:val="5"/>
        </w:numPr>
        <w:spacing w:before="0" w:beforeAutospacing="0" w:after="0" w:afterAutospacing="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Click</w:t>
      </w:r>
      <w:r w:rsidRPr="001D52BD" w:rsidR="00177BC3">
        <w:rPr>
          <w:rFonts w:asciiTheme="minorHAnsi" w:hAnsiTheme="minorHAnsi"/>
          <w:sz w:val="22"/>
          <w:szCs w:val="22"/>
        </w:rPr>
        <w:t xml:space="preserve"> on the magnifying glass to the right of the Deliver-to-Location field.</w:t>
      </w:r>
    </w:p>
    <w:p w:rsidR="00263218" w:rsidP="116A1D39" w:rsidRDefault="00177BC3" w14:paraId="34ACEFB3" w14:textId="77777777" w14:noSpellErr="1">
      <w:pPr>
        <w:pStyle w:val="screenshot"/>
        <w:numPr>
          <w:ilvl w:val="0"/>
          <w:numId w:val="5"/>
        </w:numPr>
        <w:spacing w:before="0" w:beforeAutospacing="off" w:after="0" w:afterAutospacing="off"/>
        <w:jc w:val="left"/>
        <w:rPr>
          <w:rFonts w:ascii="Calibri" w:hAnsi="Calibri" w:asciiTheme="minorAscii" w:hAnsiTheme="minorAscii"/>
          <w:sz w:val="22"/>
          <w:szCs w:val="22"/>
        </w:rPr>
      </w:pPr>
      <w:r w:rsidRPr="116A1D39" w:rsidR="00177BC3">
        <w:rPr>
          <w:rFonts w:ascii="Calibri" w:hAnsi="Calibri" w:asciiTheme="minorAscii" w:hAnsiTheme="minorAscii"/>
          <w:sz w:val="22"/>
          <w:szCs w:val="22"/>
        </w:rPr>
        <w:t xml:space="preserve">In the Search and Select screen, enter the first few letters of the Location </w:t>
      </w:r>
      <w:r w:rsidRPr="116A1D39" w:rsidR="00177BC3">
        <w:rPr>
          <w:rFonts w:ascii="Calibri" w:hAnsi="Calibri" w:asciiTheme="minorAscii" w:hAnsiTheme="minorAscii"/>
          <w:sz w:val="22"/>
          <w:szCs w:val="22"/>
        </w:rPr>
        <w:t>required</w:t>
      </w:r>
      <w:r w:rsidRPr="116A1D39" w:rsidR="00177BC3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116A1D39" w:rsidR="00177BC3">
        <w:rPr>
          <w:rFonts w:ascii="Calibri" w:hAnsi="Calibri" w:asciiTheme="minorAscii" w:hAnsiTheme="minorAscii"/>
          <w:sz w:val="22"/>
          <w:szCs w:val="22"/>
        </w:rPr>
        <w:t>or put part of the location name with % at either end to narrow down search</w:t>
      </w:r>
      <w:r w:rsidRPr="116A1D39" w:rsidR="00263218">
        <w:rPr>
          <w:rFonts w:ascii="Calibri" w:hAnsi="Calibri" w:asciiTheme="minorAscii" w:hAnsiTheme="minorAscii"/>
          <w:sz w:val="22"/>
          <w:szCs w:val="22"/>
        </w:rPr>
        <w:t xml:space="preserve">.  </w:t>
      </w:r>
      <w:r w:rsidRPr="116A1D39" w:rsidR="009E51B4">
        <w:rPr>
          <w:rFonts w:ascii="Calibri" w:hAnsi="Calibri" w:asciiTheme="minorAscii" w:hAnsiTheme="minorAscii"/>
          <w:sz w:val="22"/>
          <w:szCs w:val="22"/>
        </w:rPr>
        <w:t xml:space="preserve">Please use </w:t>
      </w:r>
      <w:bookmarkStart w:name="_Int_ElDIZSzM" w:id="1314095993"/>
      <w:r w:rsidRPr="116A1D39" w:rsidR="009E51B4">
        <w:rPr>
          <w:rFonts w:ascii="Calibri" w:hAnsi="Calibri" w:asciiTheme="minorAscii" w:hAnsiTheme="minorAscii"/>
          <w:sz w:val="22"/>
          <w:szCs w:val="22"/>
        </w:rPr>
        <w:t>upper</w:t>
      </w:r>
      <w:bookmarkEnd w:id="1314095993"/>
      <w:r w:rsidRPr="116A1D39" w:rsidR="009E51B4">
        <w:rPr>
          <w:rFonts w:ascii="Calibri" w:hAnsi="Calibri" w:asciiTheme="minorAscii" w:hAnsiTheme="minorAscii"/>
          <w:sz w:val="22"/>
          <w:szCs w:val="22"/>
        </w:rPr>
        <w:t xml:space="preserve"> case.</w:t>
      </w:r>
    </w:p>
    <w:p w:rsidR="00263218" w:rsidP="116A1D39" w:rsidRDefault="00177BC3" w14:paraId="697478C9" w14:textId="7E4A3B2C">
      <w:pPr>
        <w:pStyle w:val="screenshot"/>
        <w:spacing w:before="0" w:beforeAutospacing="off" w:after="0" w:afterAutospacing="off"/>
        <w:ind w:left="720"/>
        <w:jc w:val="left"/>
        <w:rPr>
          <w:rFonts w:ascii="Calibri" w:hAnsi="Calibri" w:asciiTheme="minorAscii" w:hAnsiTheme="minorAscii"/>
          <w:sz w:val="22"/>
          <w:szCs w:val="22"/>
        </w:rPr>
      </w:pPr>
      <w:r w:rsidRPr="116A1D39" w:rsidR="00177BC3">
        <w:rPr>
          <w:rFonts w:ascii="Calibri" w:hAnsi="Calibri" w:asciiTheme="minorAscii" w:hAnsiTheme="minorAscii"/>
          <w:sz w:val="22"/>
          <w:szCs w:val="22"/>
        </w:rPr>
        <w:t>e.g.</w:t>
      </w:r>
      <w:r w:rsidRPr="116A1D39" w:rsidR="00177BC3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116A1D39" w:rsidR="00263218">
        <w:rPr>
          <w:rFonts w:ascii="Calibri" w:hAnsi="Calibri" w:asciiTheme="minorAscii" w:hAnsiTheme="minorAscii"/>
          <w:sz w:val="22"/>
          <w:szCs w:val="22"/>
        </w:rPr>
        <w:t xml:space="preserve">ABC Primary School, </w:t>
      </w:r>
      <w:r w:rsidRPr="116A1D39" w:rsidR="00263218">
        <w:rPr>
          <w:rFonts w:ascii="Calibri" w:hAnsi="Calibri" w:asciiTheme="minorAscii" w:hAnsiTheme="minorAscii"/>
          <w:sz w:val="22"/>
          <w:szCs w:val="22"/>
        </w:rPr>
        <w:t>Abctown</w:t>
      </w:r>
      <w:r w:rsidRPr="116A1D39" w:rsidR="00263218">
        <w:rPr>
          <w:rFonts w:ascii="Calibri" w:hAnsi="Calibri" w:asciiTheme="minorAscii" w:hAnsiTheme="minorAscii"/>
          <w:sz w:val="22"/>
          <w:szCs w:val="22"/>
        </w:rPr>
        <w:t xml:space="preserve">, </w:t>
      </w:r>
      <w:r w:rsidRPr="116A1D39" w:rsidR="009E51B4">
        <w:rPr>
          <w:rFonts w:ascii="Calibri" w:hAnsi="Calibri" w:asciiTheme="minorAscii" w:hAnsiTheme="minorAscii"/>
          <w:sz w:val="22"/>
          <w:szCs w:val="22"/>
        </w:rPr>
        <w:t xml:space="preserve">can searched </w:t>
      </w:r>
      <w:r w:rsidRPr="116A1D39" w:rsidR="49A5218F">
        <w:rPr>
          <w:rFonts w:ascii="Calibri" w:hAnsi="Calibri" w:asciiTheme="minorAscii" w:hAnsiTheme="minorAscii"/>
          <w:sz w:val="22"/>
          <w:szCs w:val="22"/>
        </w:rPr>
        <w:t>in several</w:t>
      </w:r>
      <w:r w:rsidRPr="116A1D39" w:rsidR="009E51B4">
        <w:rPr>
          <w:rFonts w:ascii="Calibri" w:hAnsi="Calibri" w:asciiTheme="minorAscii" w:hAnsiTheme="minorAscii"/>
          <w:sz w:val="22"/>
          <w:szCs w:val="22"/>
        </w:rPr>
        <w:t xml:space="preserve"> ways</w:t>
      </w:r>
      <w:r w:rsidRPr="116A1D39" w:rsidR="0D9DEF42">
        <w:rPr>
          <w:rFonts w:ascii="Calibri" w:hAnsi="Calibri" w:asciiTheme="minorAscii" w:hAnsiTheme="minorAscii"/>
          <w:sz w:val="22"/>
          <w:szCs w:val="22"/>
        </w:rPr>
        <w:t>:</w:t>
      </w:r>
    </w:p>
    <w:p w:rsidR="00177BC3" w:rsidP="00263218" w:rsidRDefault="00263218" w14:paraId="344A958B" w14:textId="77777777">
      <w:pPr>
        <w:pStyle w:val="screenshot"/>
        <w:spacing w:before="0" w:beforeAutospacing="0" w:after="0" w:afterAutospacing="0"/>
        <w:ind w:left="851" w:hanging="142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ab/>
      </w:r>
      <w:r w:rsidR="00177BC3">
        <w:rPr>
          <w:rFonts w:asciiTheme="minorHAnsi" w:hAnsiTheme="minorHAnsi"/>
          <w:sz w:val="22"/>
          <w:szCs w:val="22"/>
        </w:rPr>
        <w:t>%</w:t>
      </w:r>
      <w:r>
        <w:rPr>
          <w:rFonts w:asciiTheme="minorHAnsi" w:hAnsiTheme="minorHAnsi"/>
          <w:sz w:val="22"/>
          <w:szCs w:val="22"/>
        </w:rPr>
        <w:t>ABC</w:t>
      </w:r>
      <w:r w:rsidR="00177BC3">
        <w:rPr>
          <w:rFonts w:asciiTheme="minorHAnsi" w:hAnsiTheme="minorHAnsi"/>
          <w:sz w:val="22"/>
          <w:szCs w:val="22"/>
        </w:rPr>
        <w:t xml:space="preserve">% </w:t>
      </w:r>
      <w:r w:rsidRPr="001D52BD" w:rsidR="00177BC3">
        <w:rPr>
          <w:rFonts w:asciiTheme="minorHAnsi" w:hAnsiTheme="minorHAnsi"/>
          <w:sz w:val="22"/>
          <w:szCs w:val="22"/>
        </w:rPr>
        <w:t xml:space="preserve">and click </w:t>
      </w:r>
      <w:r>
        <w:rPr>
          <w:rFonts w:asciiTheme="minorHAnsi" w:hAnsiTheme="minorHAnsi"/>
          <w:sz w:val="22"/>
          <w:szCs w:val="22"/>
        </w:rPr>
        <w:t>‘Go’, or</w:t>
      </w:r>
    </w:p>
    <w:p w:rsidR="00263218" w:rsidP="00263218" w:rsidRDefault="00263218" w14:paraId="2C57C17A" w14:textId="77777777">
      <w:pPr>
        <w:pStyle w:val="screenshot"/>
        <w:spacing w:before="0" w:beforeAutospacing="0" w:after="0" w:afterAutospacing="0"/>
        <w:ind w:left="851" w:hanging="142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%ABCTOWN% and click ‘Go’, or </w:t>
      </w:r>
    </w:p>
    <w:p w:rsidR="00263218" w:rsidP="00263218" w:rsidRDefault="00263218" w14:paraId="3DA61FD7" w14:textId="77777777">
      <w:pPr>
        <w:pStyle w:val="screenshot"/>
        <w:spacing w:before="0" w:beforeAutospacing="0" w:after="0" w:afterAutospacing="0"/>
        <w:ind w:left="851" w:hanging="142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%ABC%ABCTOWN%</w:t>
      </w:r>
    </w:p>
    <w:p w:rsidRPr="001D52BD" w:rsidR="002C6314" w:rsidP="002C6314" w:rsidRDefault="002C6314" w14:paraId="29204FA0" w14:textId="77777777">
      <w:pPr>
        <w:pStyle w:val="screenshot"/>
        <w:spacing w:before="0" w:beforeAutospacing="0" w:after="0" w:afterAutospacing="0"/>
        <w:ind w:left="720"/>
        <w:jc w:val="left"/>
        <w:rPr>
          <w:rFonts w:asciiTheme="minorHAnsi" w:hAnsiTheme="minorHAnsi"/>
          <w:sz w:val="22"/>
          <w:szCs w:val="22"/>
        </w:rPr>
      </w:pPr>
    </w:p>
    <w:p w:rsidRPr="00094143" w:rsidR="006A68C3" w:rsidP="116A1D39" w:rsidRDefault="00C313C6" w14:paraId="579B82C4" w14:textId="37A46E06">
      <w:pPr>
        <w:rPr>
          <w:b w:val="1"/>
          <w:bCs w:val="1"/>
          <w:sz w:val="24"/>
          <w:szCs w:val="24"/>
        </w:rPr>
      </w:pPr>
      <w:r w:rsidRPr="116A1D39" w:rsidR="00C313C6">
        <w:rPr>
          <w:b w:val="1"/>
          <w:bCs w:val="1"/>
          <w:sz w:val="24"/>
          <w:szCs w:val="24"/>
        </w:rPr>
        <w:t xml:space="preserve">If the location is not there or needs </w:t>
      </w:r>
      <w:r w:rsidRPr="116A1D39" w:rsidR="49A93D56">
        <w:rPr>
          <w:b w:val="1"/>
          <w:bCs w:val="1"/>
          <w:sz w:val="24"/>
          <w:szCs w:val="24"/>
        </w:rPr>
        <w:t>amended,</w:t>
      </w:r>
      <w:r w:rsidRPr="116A1D39" w:rsidR="00C313C6">
        <w:rPr>
          <w:b w:val="1"/>
          <w:bCs w:val="1"/>
          <w:sz w:val="24"/>
          <w:szCs w:val="24"/>
        </w:rPr>
        <w:t xml:space="preserve"> please complete all fields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Pr="006C75B8" w:rsidR="006A68C3" w:rsidTr="00496993" w14:paraId="48CBC2B0" w14:textId="77777777">
        <w:tc>
          <w:tcPr>
            <w:tcW w:w="3114" w:type="dxa"/>
          </w:tcPr>
          <w:p w:rsidRPr="006C75B8" w:rsidR="006A68C3" w:rsidRDefault="00496993" w14:paraId="03F48AA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 Name</w:t>
            </w:r>
            <w:r w:rsidR="00CE50A0">
              <w:rPr>
                <w:sz w:val="24"/>
                <w:szCs w:val="24"/>
              </w:rPr>
              <w:t xml:space="preserve"> on Oracle (EA, Procurement)</w:t>
            </w:r>
          </w:p>
        </w:tc>
        <w:tc>
          <w:tcPr>
            <w:tcW w:w="5902" w:type="dxa"/>
          </w:tcPr>
          <w:p w:rsidR="00496993" w:rsidRDefault="00496993" w14:paraId="5777B5EE" w14:textId="77777777">
            <w:pPr>
              <w:rPr>
                <w:sz w:val="24"/>
                <w:szCs w:val="24"/>
              </w:rPr>
            </w:pPr>
          </w:p>
          <w:p w:rsidRPr="006C75B8" w:rsidR="00404093" w:rsidRDefault="00404093" w14:paraId="268B4B12" w14:textId="77777777">
            <w:pPr>
              <w:rPr>
                <w:sz w:val="24"/>
                <w:szCs w:val="24"/>
              </w:rPr>
            </w:pPr>
          </w:p>
        </w:tc>
      </w:tr>
      <w:tr w:rsidRPr="006C75B8" w:rsidR="006A68C3" w:rsidTr="00496993" w14:paraId="4147C916" w14:textId="77777777">
        <w:tc>
          <w:tcPr>
            <w:tcW w:w="3114" w:type="dxa"/>
          </w:tcPr>
          <w:p w:rsidRPr="006C75B8" w:rsidR="006A68C3" w:rsidP="00404093" w:rsidRDefault="00404093" w14:paraId="4BF8A8E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Line 1</w:t>
            </w:r>
          </w:p>
        </w:tc>
        <w:tc>
          <w:tcPr>
            <w:tcW w:w="5902" w:type="dxa"/>
          </w:tcPr>
          <w:p w:rsidR="00496993" w:rsidRDefault="00496993" w14:paraId="1D74DDB8" w14:textId="77777777">
            <w:pPr>
              <w:rPr>
                <w:sz w:val="24"/>
                <w:szCs w:val="24"/>
              </w:rPr>
            </w:pPr>
          </w:p>
          <w:p w:rsidRPr="006C75B8" w:rsidR="00404093" w:rsidRDefault="00404093" w14:paraId="276AA4FA" w14:textId="77777777">
            <w:pPr>
              <w:rPr>
                <w:sz w:val="24"/>
                <w:szCs w:val="24"/>
              </w:rPr>
            </w:pPr>
          </w:p>
        </w:tc>
      </w:tr>
      <w:tr w:rsidRPr="006C75B8" w:rsidR="00496993" w:rsidTr="00496993" w14:paraId="137343C1" w14:textId="77777777">
        <w:tc>
          <w:tcPr>
            <w:tcW w:w="3114" w:type="dxa"/>
          </w:tcPr>
          <w:p w:rsidR="00496993" w:rsidRDefault="00404093" w14:paraId="79FA28A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Line 2</w:t>
            </w:r>
          </w:p>
        </w:tc>
        <w:tc>
          <w:tcPr>
            <w:tcW w:w="5902" w:type="dxa"/>
          </w:tcPr>
          <w:p w:rsidR="00496993" w:rsidRDefault="00496993" w14:paraId="0CF6A2CE" w14:textId="77777777">
            <w:pPr>
              <w:rPr>
                <w:sz w:val="24"/>
                <w:szCs w:val="24"/>
              </w:rPr>
            </w:pPr>
          </w:p>
          <w:p w:rsidRPr="006C75B8" w:rsidR="00404093" w:rsidRDefault="00404093" w14:paraId="6CD0705B" w14:textId="77777777">
            <w:pPr>
              <w:rPr>
                <w:sz w:val="24"/>
                <w:szCs w:val="24"/>
              </w:rPr>
            </w:pPr>
          </w:p>
        </w:tc>
      </w:tr>
      <w:tr w:rsidRPr="006C75B8" w:rsidR="00404093" w:rsidTr="00496993" w14:paraId="5DCD1804" w14:textId="77777777">
        <w:tc>
          <w:tcPr>
            <w:tcW w:w="3114" w:type="dxa"/>
          </w:tcPr>
          <w:p w:rsidR="00404093" w:rsidRDefault="00404093" w14:paraId="47FAFDC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Line 3</w:t>
            </w:r>
          </w:p>
        </w:tc>
        <w:tc>
          <w:tcPr>
            <w:tcW w:w="5902" w:type="dxa"/>
          </w:tcPr>
          <w:p w:rsidR="00404093" w:rsidRDefault="00404093" w14:paraId="02E6C41E" w14:textId="77777777">
            <w:pPr>
              <w:rPr>
                <w:sz w:val="24"/>
                <w:szCs w:val="24"/>
              </w:rPr>
            </w:pPr>
          </w:p>
          <w:p w:rsidRPr="006C75B8" w:rsidR="00404093" w:rsidRDefault="00404093" w14:paraId="69FE59EF" w14:textId="77777777">
            <w:pPr>
              <w:rPr>
                <w:sz w:val="24"/>
                <w:szCs w:val="24"/>
              </w:rPr>
            </w:pPr>
          </w:p>
        </w:tc>
      </w:tr>
      <w:tr w:rsidRPr="006C75B8" w:rsidR="00404093" w:rsidTr="00496993" w14:paraId="488407A9" w14:textId="77777777">
        <w:tc>
          <w:tcPr>
            <w:tcW w:w="3114" w:type="dxa"/>
          </w:tcPr>
          <w:p w:rsidR="00404093" w:rsidRDefault="00404093" w14:paraId="201F3B6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Town/City</w:t>
            </w:r>
          </w:p>
        </w:tc>
        <w:tc>
          <w:tcPr>
            <w:tcW w:w="5902" w:type="dxa"/>
          </w:tcPr>
          <w:p w:rsidR="00404093" w:rsidRDefault="00404093" w14:paraId="6936B21C" w14:textId="77777777">
            <w:pPr>
              <w:rPr>
                <w:sz w:val="24"/>
                <w:szCs w:val="24"/>
              </w:rPr>
            </w:pPr>
          </w:p>
          <w:p w:rsidRPr="006C75B8" w:rsidR="00404093" w:rsidRDefault="00404093" w14:paraId="725BD840" w14:textId="77777777">
            <w:pPr>
              <w:rPr>
                <w:sz w:val="24"/>
                <w:szCs w:val="24"/>
              </w:rPr>
            </w:pPr>
          </w:p>
        </w:tc>
      </w:tr>
      <w:tr w:rsidRPr="006C75B8" w:rsidR="00404093" w:rsidTr="00496993" w14:paraId="50D16A3A" w14:textId="77777777">
        <w:tc>
          <w:tcPr>
            <w:tcW w:w="3114" w:type="dxa"/>
          </w:tcPr>
          <w:p w:rsidR="00404093" w:rsidRDefault="00404093" w14:paraId="0C26B45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code</w:t>
            </w:r>
          </w:p>
        </w:tc>
        <w:tc>
          <w:tcPr>
            <w:tcW w:w="5902" w:type="dxa"/>
          </w:tcPr>
          <w:p w:rsidR="00404093" w:rsidRDefault="00404093" w14:paraId="43E12E32" w14:textId="77777777">
            <w:pPr>
              <w:rPr>
                <w:sz w:val="24"/>
                <w:szCs w:val="24"/>
              </w:rPr>
            </w:pPr>
          </w:p>
          <w:p w:rsidRPr="006C75B8" w:rsidR="002D2179" w:rsidRDefault="002D2179" w14:paraId="30B5FDAC" w14:textId="77777777">
            <w:pPr>
              <w:rPr>
                <w:sz w:val="24"/>
                <w:szCs w:val="24"/>
              </w:rPr>
            </w:pPr>
          </w:p>
        </w:tc>
      </w:tr>
      <w:tr w:rsidRPr="006C75B8" w:rsidR="00404093" w:rsidTr="00496993" w14:paraId="46C8AE54" w14:textId="77777777">
        <w:tc>
          <w:tcPr>
            <w:tcW w:w="3114" w:type="dxa"/>
          </w:tcPr>
          <w:p w:rsidR="00404093" w:rsidRDefault="00404093" w14:paraId="0CE51C7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</w:t>
            </w:r>
          </w:p>
        </w:tc>
        <w:tc>
          <w:tcPr>
            <w:tcW w:w="5902" w:type="dxa"/>
          </w:tcPr>
          <w:p w:rsidR="00404093" w:rsidRDefault="00404093" w14:paraId="4C82FD6B" w14:textId="77777777">
            <w:pPr>
              <w:rPr>
                <w:sz w:val="24"/>
                <w:szCs w:val="24"/>
              </w:rPr>
            </w:pPr>
          </w:p>
          <w:p w:rsidRPr="006C75B8" w:rsidR="002D2179" w:rsidRDefault="002D2179" w14:paraId="5840BE12" w14:textId="77777777">
            <w:pPr>
              <w:rPr>
                <w:sz w:val="24"/>
                <w:szCs w:val="24"/>
              </w:rPr>
            </w:pPr>
          </w:p>
        </w:tc>
      </w:tr>
      <w:tr w:rsidRPr="006C75B8" w:rsidR="00CE50A0" w:rsidTr="00496993" w14:paraId="59F2A386" w14:textId="77777777">
        <w:tc>
          <w:tcPr>
            <w:tcW w:w="3114" w:type="dxa"/>
          </w:tcPr>
          <w:p w:rsidR="00CE50A0" w:rsidRDefault="00CE50A0" w14:paraId="1BD494AD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 Telephone Number</w:t>
            </w:r>
          </w:p>
        </w:tc>
        <w:tc>
          <w:tcPr>
            <w:tcW w:w="5902" w:type="dxa"/>
          </w:tcPr>
          <w:p w:rsidR="00CE50A0" w:rsidRDefault="00CE50A0" w14:paraId="45586140" w14:textId="77777777">
            <w:pPr>
              <w:rPr>
                <w:sz w:val="24"/>
                <w:szCs w:val="24"/>
              </w:rPr>
            </w:pPr>
          </w:p>
          <w:p w:rsidRPr="006C75B8" w:rsidR="002D2179" w:rsidRDefault="002D2179" w14:paraId="6A97BB20" w14:textId="77777777">
            <w:pPr>
              <w:rPr>
                <w:sz w:val="24"/>
                <w:szCs w:val="24"/>
              </w:rPr>
            </w:pPr>
          </w:p>
        </w:tc>
      </w:tr>
    </w:tbl>
    <w:p w:rsidRPr="006C75B8" w:rsidR="00263218" w:rsidRDefault="00263218" w14:paraId="4C7830E8" w14:textId="77777777">
      <w:pPr>
        <w:rPr>
          <w:color w:val="FF0000"/>
          <w:sz w:val="24"/>
          <w:szCs w:val="24"/>
        </w:rPr>
      </w:pPr>
    </w:p>
    <w:p w:rsidR="00DB5312" w:rsidRDefault="00DB5312" w14:paraId="49840D63" w14:textId="77777777">
      <w:pPr>
        <w:rPr>
          <w:b/>
          <w:sz w:val="24"/>
          <w:szCs w:val="24"/>
        </w:rPr>
      </w:pPr>
    </w:p>
    <w:p w:rsidR="00DB5312" w:rsidRDefault="00DB5312" w14:paraId="7AEB67F3" w14:textId="77777777">
      <w:pPr>
        <w:rPr>
          <w:b/>
          <w:sz w:val="24"/>
          <w:szCs w:val="24"/>
        </w:rPr>
      </w:pPr>
    </w:p>
    <w:p w:rsidR="00DB5312" w:rsidRDefault="00DB5312" w14:paraId="7A0C51A6" w14:textId="77777777">
      <w:pPr>
        <w:rPr>
          <w:b/>
          <w:sz w:val="24"/>
          <w:szCs w:val="24"/>
        </w:rPr>
      </w:pPr>
    </w:p>
    <w:p w:rsidR="00DB5312" w:rsidRDefault="00DB5312" w14:paraId="71FA21A1" w14:textId="77777777">
      <w:pPr>
        <w:rPr>
          <w:b/>
          <w:sz w:val="24"/>
          <w:szCs w:val="24"/>
        </w:rPr>
      </w:pPr>
    </w:p>
    <w:p w:rsidRPr="006C75B8" w:rsidR="00ED37BF" w:rsidRDefault="00ED37BF" w14:paraId="39F91D55" w14:textId="45A54FFB">
      <w:pPr>
        <w:rPr>
          <w:b/>
          <w:sz w:val="24"/>
          <w:szCs w:val="24"/>
        </w:rPr>
      </w:pPr>
      <w:r w:rsidRPr="006C75B8">
        <w:rPr>
          <w:b/>
          <w:sz w:val="24"/>
          <w:szCs w:val="24"/>
        </w:rPr>
        <w:t>What to do when you have completed the above information</w:t>
      </w:r>
    </w:p>
    <w:p w:rsidR="00E32ACD" w:rsidP="00E32ACD" w:rsidRDefault="00E32ACD" w14:paraId="24E712AF" w14:textId="77777777">
      <w:pPr>
        <w:rPr>
          <w:sz w:val="24"/>
          <w:szCs w:val="24"/>
        </w:rPr>
      </w:pPr>
      <w:r w:rsidRPr="006C75B8">
        <w:rPr>
          <w:sz w:val="24"/>
          <w:szCs w:val="24"/>
        </w:rPr>
        <w:t>Please forward this form to your line manager for approval.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E32ACD" w:rsidTr="44A1CB02" w14:paraId="02A80658" w14:textId="77777777">
        <w:tc>
          <w:tcPr>
            <w:tcW w:w="1555" w:type="dxa"/>
            <w:tcMar/>
          </w:tcPr>
          <w:p w:rsidR="00E32ACD" w:rsidP="00F746E7" w:rsidRDefault="00E32ACD" w14:paraId="4FC47E0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School staff</w:t>
            </w:r>
          </w:p>
        </w:tc>
        <w:tc>
          <w:tcPr>
            <w:tcW w:w="7654" w:type="dxa"/>
            <w:tcMar/>
          </w:tcPr>
          <w:p w:rsidRPr="006C75B8" w:rsidR="00E32ACD" w:rsidP="00F746E7" w:rsidRDefault="00E32ACD" w14:paraId="4023535E" w14:textId="7210744B">
            <w:pPr>
              <w:jc w:val="both"/>
              <w:rPr>
                <w:rStyle w:val="Hyperlink"/>
                <w:sz w:val="24"/>
                <w:szCs w:val="24"/>
              </w:rPr>
            </w:pPr>
            <w:r w:rsidRPr="006C75B8">
              <w:rPr>
                <w:sz w:val="24"/>
                <w:szCs w:val="24"/>
              </w:rPr>
              <w:t xml:space="preserve">Your line manager should then forward the form to </w:t>
            </w:r>
            <w:hyperlink w:history="1" r:id="rId13">
              <w:r>
                <w:rPr>
                  <w:rStyle w:val="Hyperlink"/>
                </w:rPr>
                <w:t>mailto:</w:t>
              </w:r>
            </w:hyperlink>
            <w:hyperlink w:history="1" r:id="rId14">
              <w:r w:rsidRPr="00FB56AE" w:rsidR="00DB5312">
                <w:rPr>
                  <w:rStyle w:val="Hyperlink"/>
                  <w:sz w:val="24"/>
                  <w:szCs w:val="24"/>
                </w:rPr>
                <w:t>E</w:t>
              </w:r>
              <w:r w:rsidRPr="00FB56AE" w:rsidR="00DB5312">
                <w:rPr>
                  <w:rStyle w:val="Hyperlink"/>
                </w:rPr>
                <w:t>AOneHelpdesk@eani.org.uk</w:t>
              </w:r>
            </w:hyperlink>
          </w:p>
          <w:p w:rsidRPr="006C75B8" w:rsidR="00E32ACD" w:rsidP="00F746E7" w:rsidRDefault="00E32ACD" w14:paraId="264216EA" w14:textId="77777777">
            <w:pPr>
              <w:jc w:val="both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6C75B8">
              <w:rPr>
                <w:rStyle w:val="Hyperlink"/>
                <w:color w:val="auto"/>
                <w:sz w:val="24"/>
                <w:szCs w:val="24"/>
                <w:u w:val="none"/>
              </w:rPr>
              <w:t>The e-mail should state:</w:t>
            </w:r>
          </w:p>
          <w:p w:rsidR="00E32ACD" w:rsidP="44A1CB02" w:rsidRDefault="00E32ACD" w14:paraId="5075D9B6" w14:textId="5089D0B2">
            <w:pPr>
              <w:jc w:val="both"/>
              <w:rPr>
                <w:rStyle w:val="Hyperlink"/>
                <w:color w:val="C00000"/>
                <w:sz w:val="24"/>
                <w:szCs w:val="24"/>
                <w:u w:val="none"/>
              </w:rPr>
            </w:pPr>
            <w:r w:rsidRPr="44A1CB02" w:rsidR="00E32ACD">
              <w:rPr>
                <w:rStyle w:val="Hyperlink"/>
                <w:color w:val="C00000"/>
                <w:sz w:val="24"/>
                <w:szCs w:val="24"/>
                <w:u w:val="none"/>
              </w:rPr>
              <w:t xml:space="preserve">I authorise the changes to be made on the </w:t>
            </w:r>
            <w:r w:rsidRPr="44A1CB02" w:rsidR="00DB5312">
              <w:rPr>
                <w:rStyle w:val="Hyperlink"/>
                <w:color w:val="C00000"/>
                <w:sz w:val="24"/>
                <w:szCs w:val="24"/>
                <w:u w:val="none"/>
              </w:rPr>
              <w:t>EA</w:t>
            </w:r>
            <w:r w:rsidRPr="44A1CB02" w:rsidR="33882B7B">
              <w:rPr>
                <w:rStyle w:val="Hyperlink"/>
                <w:color w:val="C00000"/>
                <w:sz w:val="24"/>
                <w:szCs w:val="24"/>
                <w:u w:val="none"/>
              </w:rPr>
              <w:t xml:space="preserve"> </w:t>
            </w:r>
            <w:r w:rsidRPr="44A1CB02" w:rsidR="00DB5312">
              <w:rPr>
                <w:rStyle w:val="Hyperlink"/>
                <w:color w:val="C00000"/>
                <w:sz w:val="24"/>
                <w:szCs w:val="24"/>
                <w:u w:val="none"/>
              </w:rPr>
              <w:t>One</w:t>
            </w:r>
            <w:r w:rsidRPr="44A1CB02" w:rsidR="00E32ACD">
              <w:rPr>
                <w:rStyle w:val="Hyperlink"/>
                <w:color w:val="C00000"/>
                <w:sz w:val="24"/>
                <w:szCs w:val="24"/>
                <w:u w:val="none"/>
              </w:rPr>
              <w:t xml:space="preserve"> system </w:t>
            </w:r>
            <w:r w:rsidRPr="44A1CB02" w:rsidR="00E32ACD">
              <w:rPr>
                <w:rStyle w:val="Hyperlink"/>
                <w:color w:val="C00000"/>
                <w:sz w:val="24"/>
                <w:szCs w:val="24"/>
                <w:u w:val="none"/>
              </w:rPr>
              <w:t>in accordance with</w:t>
            </w:r>
            <w:r w:rsidRPr="44A1CB02" w:rsidR="00E32ACD">
              <w:rPr>
                <w:rStyle w:val="Hyperlink"/>
                <w:color w:val="C00000"/>
                <w:sz w:val="24"/>
                <w:szCs w:val="24"/>
                <w:u w:val="none"/>
              </w:rPr>
              <w:t xml:space="preserve"> the information in the attached form.</w:t>
            </w:r>
          </w:p>
          <w:p w:rsidR="00E32ACD" w:rsidP="00F746E7" w:rsidRDefault="00E32ACD" w14:paraId="542DF8A0" w14:textId="77777777">
            <w:pPr>
              <w:rPr>
                <w:sz w:val="24"/>
                <w:szCs w:val="24"/>
              </w:rPr>
            </w:pPr>
          </w:p>
        </w:tc>
      </w:tr>
      <w:tr w:rsidR="00E32ACD" w:rsidTr="44A1CB02" w14:paraId="2D6F7063" w14:textId="77777777">
        <w:tc>
          <w:tcPr>
            <w:tcW w:w="1555" w:type="dxa"/>
            <w:tcMar/>
          </w:tcPr>
          <w:p w:rsidR="00E32ACD" w:rsidP="00F746E7" w:rsidRDefault="00E32ACD" w14:paraId="030806E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Headquarter Staff</w:t>
            </w:r>
          </w:p>
        </w:tc>
        <w:tc>
          <w:tcPr>
            <w:tcW w:w="7654" w:type="dxa"/>
            <w:tcMar/>
          </w:tcPr>
          <w:p w:rsidR="00E32ACD" w:rsidP="00F746E7" w:rsidRDefault="00E32ACD" w14:paraId="65FCC652" w14:textId="36DA0FD2">
            <w:pPr>
              <w:keepNext w:val="1"/>
              <w:keepLines w:val="1"/>
              <w:jc w:val="both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116A1D39" w:rsidR="00E32ACD">
              <w:rPr>
                <w:sz w:val="24"/>
                <w:szCs w:val="24"/>
              </w:rPr>
              <w:t xml:space="preserve">Your line manager should then </w:t>
            </w:r>
            <w:r w:rsidRPr="116A1D39" w:rsidR="00E32ACD">
              <w:rPr>
                <w:sz w:val="24"/>
                <w:szCs w:val="24"/>
              </w:rPr>
              <w:t>submit</w:t>
            </w:r>
            <w:r w:rsidRPr="116A1D39" w:rsidR="00E32ACD">
              <w:rPr>
                <w:sz w:val="24"/>
                <w:szCs w:val="24"/>
              </w:rPr>
              <w:t xml:space="preserve"> the form via</w:t>
            </w:r>
            <w:r w:rsidRPr="116A1D39" w:rsidR="00E32ACD">
              <w:rPr>
                <w:sz w:val="24"/>
                <w:szCs w:val="24"/>
              </w:rPr>
              <w:t xml:space="preserve"> </w:t>
            </w:r>
            <w:r w:rsidRPr="116A1D39" w:rsidR="00E32ACD">
              <w:rPr>
                <w:sz w:val="24"/>
                <w:szCs w:val="24"/>
              </w:rPr>
              <w:t xml:space="preserve">a KACE help call to </w:t>
            </w:r>
            <w:r w:rsidRPr="116A1D39" w:rsidR="00DB5312">
              <w:rPr>
                <w:sz w:val="24"/>
                <w:szCs w:val="24"/>
              </w:rPr>
              <w:t>EA</w:t>
            </w:r>
            <w:r w:rsidRPr="116A1D39" w:rsidR="1211B558">
              <w:rPr>
                <w:sz w:val="24"/>
                <w:szCs w:val="24"/>
              </w:rPr>
              <w:t xml:space="preserve"> </w:t>
            </w:r>
            <w:r w:rsidRPr="116A1D39" w:rsidR="00DB5312">
              <w:rPr>
                <w:sz w:val="24"/>
                <w:szCs w:val="24"/>
              </w:rPr>
              <w:t>One</w:t>
            </w:r>
            <w:r w:rsidRPr="116A1D39" w:rsidR="00E32ACD">
              <w:rPr>
                <w:sz w:val="24"/>
                <w:szCs w:val="24"/>
              </w:rPr>
              <w:t xml:space="preserve"> </w:t>
            </w:r>
          </w:p>
          <w:p w:rsidR="00DB5312" w:rsidP="00F746E7" w:rsidRDefault="00DB5312" w14:paraId="28F16402" w14:textId="0BDEA854">
            <w:pPr>
              <w:keepNext/>
              <w:keepLines/>
              <w:jc w:val="both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Ma</w:t>
            </w:r>
          </w:p>
          <w:p w:rsidR="00E32ACD" w:rsidP="00F746E7" w:rsidRDefault="00E32ACD" w14:paraId="2D512DCC" w14:textId="2CD08490">
            <w:pPr>
              <w:keepNext w:val="1"/>
              <w:keepLines w:val="1"/>
              <w:jc w:val="both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116A1D39" w:rsidR="00E32ACD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The </w:t>
            </w:r>
            <w:r w:rsidRPr="116A1D39" w:rsidR="00E32ACD">
              <w:rPr>
                <w:rStyle w:val="Hyperlink"/>
                <w:color w:val="auto"/>
                <w:sz w:val="24"/>
                <w:szCs w:val="24"/>
                <w:u w:val="none"/>
              </w:rPr>
              <w:t>KACE ticket</w:t>
            </w:r>
            <w:r w:rsidRPr="116A1D39" w:rsidR="00E32ACD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</w:t>
            </w:r>
            <w:r w:rsidRPr="116A1D39" w:rsidR="00E32ACD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subject </w:t>
            </w:r>
            <w:r w:rsidRPr="116A1D39" w:rsidR="00E32ACD">
              <w:rPr>
                <w:rStyle w:val="Hyperlink"/>
                <w:color w:val="auto"/>
                <w:sz w:val="24"/>
                <w:szCs w:val="24"/>
                <w:u w:val="none"/>
              </w:rPr>
              <w:t>should state</w:t>
            </w:r>
            <w:r w:rsidRPr="116A1D39" w:rsidR="00E32ACD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</w:t>
            </w:r>
            <w:r w:rsidRPr="116A1D39" w:rsidR="4963570C">
              <w:rPr>
                <w:rStyle w:val="Hyperlink"/>
                <w:color w:val="auto"/>
                <w:sz w:val="24"/>
                <w:szCs w:val="24"/>
                <w:u w:val="none"/>
              </w:rPr>
              <w:t>username</w:t>
            </w:r>
            <w:r w:rsidRPr="116A1D39" w:rsidR="00E32ACD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to be setup as well as their employee number</w:t>
            </w:r>
            <w:r w:rsidRPr="116A1D39" w:rsidR="00E32ACD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.  </w:t>
            </w:r>
            <w:r w:rsidRPr="116A1D39" w:rsidR="00E32ACD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Pr="006C75B8" w:rsidR="00E32ACD" w:rsidP="00F746E7" w:rsidRDefault="00E32ACD" w14:paraId="1E56C088" w14:textId="65D13796">
            <w:pPr>
              <w:jc w:val="both"/>
              <w:rPr>
                <w:rStyle w:val="Hyperlink"/>
                <w:color w:val="7030A0"/>
                <w:sz w:val="24"/>
                <w:szCs w:val="24"/>
                <w:u w:val="none"/>
              </w:rPr>
            </w:pPr>
            <w:r w:rsidRPr="44A1CB02" w:rsidR="00E32ACD">
              <w:rPr>
                <w:rStyle w:val="Hyperlink"/>
                <w:color w:val="auto"/>
                <w:sz w:val="24"/>
                <w:szCs w:val="24"/>
                <w:u w:val="none"/>
              </w:rPr>
              <w:t>The ticket description should include</w:t>
            </w:r>
            <w:r w:rsidRPr="44A1CB02" w:rsidR="00E32ACD">
              <w:rPr>
                <w:rStyle w:val="Hyperlink"/>
                <w:color w:val="C00000"/>
                <w:sz w:val="24"/>
                <w:szCs w:val="24"/>
                <w:u w:val="none"/>
              </w:rPr>
              <w:t xml:space="preserve"> </w:t>
            </w:r>
            <w:r w:rsidRPr="44A1CB02" w:rsidR="00E32ACD">
              <w:rPr>
                <w:rStyle w:val="Hyperlink"/>
                <w:color w:val="C00000"/>
                <w:sz w:val="24"/>
                <w:szCs w:val="24"/>
                <w:u w:val="none"/>
              </w:rPr>
              <w:t xml:space="preserve">I authorise the changes to be made on the </w:t>
            </w:r>
            <w:r w:rsidRPr="44A1CB02" w:rsidR="00DB5312">
              <w:rPr>
                <w:rStyle w:val="Hyperlink"/>
                <w:color w:val="C00000"/>
                <w:sz w:val="24"/>
                <w:szCs w:val="24"/>
                <w:u w:val="none"/>
              </w:rPr>
              <w:t>EA</w:t>
            </w:r>
            <w:r w:rsidRPr="44A1CB02" w:rsidR="2F02A2E7">
              <w:rPr>
                <w:rStyle w:val="Hyperlink"/>
                <w:color w:val="C00000"/>
                <w:sz w:val="24"/>
                <w:szCs w:val="24"/>
                <w:u w:val="none"/>
              </w:rPr>
              <w:t xml:space="preserve"> </w:t>
            </w:r>
            <w:r w:rsidRPr="44A1CB02" w:rsidR="00DB5312">
              <w:rPr>
                <w:rStyle w:val="Hyperlink"/>
                <w:color w:val="C00000"/>
                <w:sz w:val="24"/>
                <w:szCs w:val="24"/>
                <w:u w:val="none"/>
              </w:rPr>
              <w:t>One</w:t>
            </w:r>
            <w:r w:rsidRPr="44A1CB02" w:rsidR="00E32ACD">
              <w:rPr>
                <w:rStyle w:val="Hyperlink"/>
                <w:color w:val="C00000"/>
                <w:sz w:val="24"/>
                <w:szCs w:val="24"/>
                <w:u w:val="none"/>
              </w:rPr>
              <w:t xml:space="preserve"> system </w:t>
            </w:r>
            <w:r w:rsidRPr="44A1CB02" w:rsidR="00E32ACD">
              <w:rPr>
                <w:rStyle w:val="Hyperlink"/>
                <w:color w:val="C00000"/>
                <w:sz w:val="24"/>
                <w:szCs w:val="24"/>
                <w:u w:val="none"/>
              </w:rPr>
              <w:t>in accordance with</w:t>
            </w:r>
            <w:r w:rsidRPr="44A1CB02" w:rsidR="00E32ACD">
              <w:rPr>
                <w:rStyle w:val="Hyperlink"/>
                <w:color w:val="C00000"/>
                <w:sz w:val="24"/>
                <w:szCs w:val="24"/>
                <w:u w:val="none"/>
              </w:rPr>
              <w:t xml:space="preserve"> the information in the attached form.</w:t>
            </w:r>
          </w:p>
          <w:p w:rsidRPr="00B407C1" w:rsidR="00E32ACD" w:rsidP="00F746E7" w:rsidRDefault="00E32ACD" w14:paraId="0124D795" w14:textId="77777777">
            <w:pPr>
              <w:keepNext/>
              <w:keepLines/>
              <w:jc w:val="both"/>
              <w:rPr>
                <w:rStyle w:val="Hyperlink"/>
                <w:color w:val="FF0000"/>
                <w:sz w:val="24"/>
                <w:szCs w:val="24"/>
                <w:u w:val="none"/>
              </w:rPr>
            </w:pPr>
          </w:p>
          <w:p w:rsidRPr="006C75B8" w:rsidR="00E32ACD" w:rsidP="00F746E7" w:rsidRDefault="00E32ACD" w14:paraId="7D6F2F1D" w14:textId="77777777">
            <w:pPr>
              <w:jc w:val="both"/>
              <w:rPr>
                <w:sz w:val="24"/>
                <w:szCs w:val="24"/>
              </w:rPr>
            </w:pPr>
          </w:p>
        </w:tc>
      </w:tr>
    </w:tbl>
    <w:p w:rsidRPr="006C75B8" w:rsidR="00244C21" w:rsidP="00E32ACD" w:rsidRDefault="00244C21" w14:paraId="273746EE" w14:textId="77777777">
      <w:pPr>
        <w:tabs>
          <w:tab w:val="left" w:pos="7125"/>
        </w:tabs>
        <w:rPr>
          <w:color w:val="7030A0"/>
          <w:sz w:val="24"/>
          <w:szCs w:val="24"/>
        </w:rPr>
      </w:pPr>
    </w:p>
    <w:sectPr w:rsidRPr="006C75B8" w:rsidR="00244C21">
      <w:footerReference w:type="default" r:id="rId15"/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698fd4ee8c7f47e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7315C" w:rsidP="00244C21" w:rsidRDefault="00D7315C" w14:paraId="63DE63B0" w14:textId="77777777">
      <w:pPr>
        <w:spacing w:after="0" w:line="240" w:lineRule="auto"/>
      </w:pPr>
      <w:r>
        <w:separator/>
      </w:r>
    </w:p>
  </w:endnote>
  <w:endnote w:type="continuationSeparator" w:id="0">
    <w:p w:rsidR="00D7315C" w:rsidP="00244C21" w:rsidRDefault="00D7315C" w14:paraId="415F2AC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0270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4C21" w:rsidP="00244C21" w:rsidRDefault="00244C21" w14:paraId="7B78262E" w14:textId="77777777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9F7">
          <w:rPr>
            <w:noProof/>
          </w:rPr>
          <w:t>1</w:t>
        </w:r>
        <w:r>
          <w:rPr>
            <w:noProof/>
          </w:rPr>
          <w:fldChar w:fldCharType="end"/>
        </w:r>
      </w:p>
      <w:p w:rsidR="00244C21" w:rsidP="00244C21" w:rsidRDefault="00DB5312" w14:paraId="4B5DBEAD" w14:textId="3B761EBB">
        <w:pPr>
          <w:pStyle w:val="Footer"/>
          <w:jc w:val="right"/>
        </w:pPr>
        <w:r w:rsidRPr="3F0F9159" w:rsidR="3F0F9159">
          <w:rPr>
            <w:noProof/>
          </w:rPr>
          <w:t>EA</w:t>
        </w:r>
        <w:r w:rsidRPr="3F0F9159" w:rsidR="3F0F9159">
          <w:rPr>
            <w:noProof/>
          </w:rPr>
          <w:t xml:space="preserve"> </w:t>
        </w:r>
        <w:r w:rsidRPr="3F0F9159" w:rsidR="3F0F9159">
          <w:rPr>
            <w:noProof/>
          </w:rPr>
          <w:t>One</w:t>
        </w:r>
        <w:r w:rsidRPr="3F0F9159" w:rsidR="3F0F9159">
          <w:rPr>
            <w:noProof/>
          </w:rPr>
          <w:t xml:space="preserve"> Proc003</w:t>
        </w:r>
      </w:p>
    </w:sdtContent>
  </w:sdt>
  <w:p w:rsidR="00244C21" w:rsidP="00244C21" w:rsidRDefault="00244C21" w14:paraId="6668D860" w14:textId="77777777">
    <w:pPr>
      <w:pStyle w:val="Footer"/>
    </w:pPr>
  </w:p>
  <w:p w:rsidR="00244C21" w:rsidRDefault="00244C21" w14:paraId="5F41B96F" w14:textId="77777777">
    <w:pPr>
      <w:pStyle w:val="Footer"/>
    </w:pPr>
  </w:p>
  <w:p w:rsidR="00244C21" w:rsidRDefault="00244C21" w14:paraId="7773BA0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7315C" w:rsidP="00244C21" w:rsidRDefault="00D7315C" w14:paraId="5EAE7840" w14:textId="77777777">
      <w:pPr>
        <w:spacing w:after="0" w:line="240" w:lineRule="auto"/>
      </w:pPr>
      <w:r>
        <w:separator/>
      </w:r>
    </w:p>
  </w:footnote>
  <w:footnote w:type="continuationSeparator" w:id="0">
    <w:p w:rsidR="00D7315C" w:rsidP="00244C21" w:rsidRDefault="00D7315C" w14:paraId="775D48D2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0F9159" w:rsidTr="3F0F9159" w14:paraId="6D37194F">
      <w:trPr>
        <w:trHeight w:val="300"/>
      </w:trPr>
      <w:tc>
        <w:tcPr>
          <w:tcW w:w="3005" w:type="dxa"/>
          <w:tcMar/>
        </w:tcPr>
        <w:p w:rsidR="3F0F9159" w:rsidP="3F0F9159" w:rsidRDefault="3F0F9159" w14:paraId="4C801A50" w14:textId="64BF728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F0F9159" w:rsidP="3F0F9159" w:rsidRDefault="3F0F9159" w14:paraId="71F55250" w14:textId="61FD395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F0F9159" w:rsidP="3F0F9159" w:rsidRDefault="3F0F9159" w14:paraId="26835A48" w14:textId="5177FA27">
          <w:pPr>
            <w:pStyle w:val="Header"/>
            <w:bidi w:val="0"/>
            <w:ind w:right="-115"/>
            <w:jc w:val="right"/>
          </w:pPr>
        </w:p>
      </w:tc>
    </w:tr>
  </w:tbl>
  <w:p w:rsidR="3F0F9159" w:rsidP="3F0F9159" w:rsidRDefault="3F0F9159" w14:paraId="44CB6E1D" w14:textId="5EFC2E0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ElDIZSzM" int2:invalidationBookmarkName="" int2:hashCode="xTjBcL3GsPO7mN" int2:id="ocSl2rB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C1D89"/>
    <w:multiLevelType w:val="hybridMultilevel"/>
    <w:tmpl w:val="92FC751C"/>
    <w:lvl w:ilvl="0" w:tplc="DB70F226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64F"/>
    <w:multiLevelType w:val="hybridMultilevel"/>
    <w:tmpl w:val="E3249500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8178DD"/>
    <w:multiLevelType w:val="hybridMultilevel"/>
    <w:tmpl w:val="018E05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AC24B62"/>
    <w:multiLevelType w:val="hybridMultilevel"/>
    <w:tmpl w:val="6C0A26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7935A74"/>
    <w:multiLevelType w:val="hybridMultilevel"/>
    <w:tmpl w:val="D6C8424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87890597">
    <w:abstractNumId w:val="3"/>
  </w:num>
  <w:num w:numId="2" w16cid:durableId="1716586205">
    <w:abstractNumId w:val="1"/>
  </w:num>
  <w:num w:numId="3" w16cid:durableId="596641188">
    <w:abstractNumId w:val="0"/>
  </w:num>
  <w:num w:numId="4" w16cid:durableId="845443859">
    <w:abstractNumId w:val="2"/>
  </w:num>
  <w:num w:numId="5" w16cid:durableId="1062170473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4A"/>
    <w:rsid w:val="00025F7B"/>
    <w:rsid w:val="00094143"/>
    <w:rsid w:val="001071AE"/>
    <w:rsid w:val="001334EC"/>
    <w:rsid w:val="00177BC3"/>
    <w:rsid w:val="00244C21"/>
    <w:rsid w:val="00263218"/>
    <w:rsid w:val="002C6314"/>
    <w:rsid w:val="002D2179"/>
    <w:rsid w:val="002D63D1"/>
    <w:rsid w:val="00353573"/>
    <w:rsid w:val="00360132"/>
    <w:rsid w:val="003F34F5"/>
    <w:rsid w:val="00404093"/>
    <w:rsid w:val="004649F7"/>
    <w:rsid w:val="00481BEA"/>
    <w:rsid w:val="00496993"/>
    <w:rsid w:val="004F09DA"/>
    <w:rsid w:val="005723D7"/>
    <w:rsid w:val="005C792C"/>
    <w:rsid w:val="00686697"/>
    <w:rsid w:val="00692008"/>
    <w:rsid w:val="006A68C3"/>
    <w:rsid w:val="006B1FA3"/>
    <w:rsid w:val="006C75B8"/>
    <w:rsid w:val="006F79A1"/>
    <w:rsid w:val="007B3291"/>
    <w:rsid w:val="007D49AF"/>
    <w:rsid w:val="00803BA6"/>
    <w:rsid w:val="00877C15"/>
    <w:rsid w:val="00942EB7"/>
    <w:rsid w:val="009E51B4"/>
    <w:rsid w:val="00A20552"/>
    <w:rsid w:val="00AE184A"/>
    <w:rsid w:val="00B37129"/>
    <w:rsid w:val="00C313C6"/>
    <w:rsid w:val="00C4211E"/>
    <w:rsid w:val="00C46C6F"/>
    <w:rsid w:val="00C80701"/>
    <w:rsid w:val="00CE50A0"/>
    <w:rsid w:val="00D7315C"/>
    <w:rsid w:val="00DB5312"/>
    <w:rsid w:val="00DC4AB8"/>
    <w:rsid w:val="00E32ACD"/>
    <w:rsid w:val="00ED37BF"/>
    <w:rsid w:val="00FA2C51"/>
    <w:rsid w:val="0D9DEF42"/>
    <w:rsid w:val="116A1D39"/>
    <w:rsid w:val="1211B558"/>
    <w:rsid w:val="1549D316"/>
    <w:rsid w:val="27512AF6"/>
    <w:rsid w:val="2F02A2E7"/>
    <w:rsid w:val="33882B7B"/>
    <w:rsid w:val="3F0F9159"/>
    <w:rsid w:val="44A1CB02"/>
    <w:rsid w:val="4963570C"/>
    <w:rsid w:val="49A5218F"/>
    <w:rsid w:val="49A93D56"/>
    <w:rsid w:val="4BFC3387"/>
    <w:rsid w:val="59209BA5"/>
    <w:rsid w:val="63C3C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6A731D87"/>
  <w15:chartTrackingRefBased/>
  <w15:docId w15:val="{DE86F4E1-B871-40A2-9022-F3ACB0202A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8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D37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D63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4C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4C2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44C21"/>
  </w:style>
  <w:style w:type="paragraph" w:styleId="Footer">
    <w:name w:val="footer"/>
    <w:basedOn w:val="Normal"/>
    <w:link w:val="FooterChar"/>
    <w:uiPriority w:val="99"/>
    <w:unhideWhenUsed/>
    <w:rsid w:val="00244C2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44C21"/>
  </w:style>
  <w:style w:type="paragraph" w:styleId="screenshot" w:customStyle="1">
    <w:name w:val="screenshot"/>
    <w:basedOn w:val="Normal"/>
    <w:rsid w:val="00177BC3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tiff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hyperlink" Target="mailto:EAOneHelpdesk@eani.org.uk" TargetMode="External" Id="rId14" /><Relationship Type="http://schemas.openxmlformats.org/officeDocument/2006/relationships/footnotes" Target="footnotes.xml" Id="rId9" /><Relationship Type="http://schemas.microsoft.com/office/2020/10/relationships/intelligence" Target="intelligence2.xml" Id="R2f40cfa6d41f47da" /><Relationship Type="http://schemas.openxmlformats.org/officeDocument/2006/relationships/header" Target="header.xml" Id="R698fd4ee8c7f47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03F874D553040894BC823DDF8B41D" ma:contentTypeVersion="4" ma:contentTypeDescription="Create a new document." ma:contentTypeScope="" ma:versionID="276c7758f46cf2b9d999e46587af3174">
  <xsd:schema xmlns:xsd="http://www.w3.org/2001/XMLSchema" xmlns:xs="http://www.w3.org/2001/XMLSchema" xmlns:p="http://schemas.microsoft.com/office/2006/metadata/properties" xmlns:ns2="c6609b09-427a-4537-8d0a-8f7554253ff3" targetNamespace="http://schemas.microsoft.com/office/2006/metadata/properties" ma:root="true" ma:fieldsID="c7514a15a1382d619232f19fc66e554e" ns2:_="">
    <xsd:import namespace="c6609b09-427a-4537-8d0a-8f7554253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09b09-427a-4537-8d0a-8f7554253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F801189-D695-4565-8B97-4A00087E915E}">
  <ds:schemaRefs>
    <ds:schemaRef ds:uri="http://schemas.microsoft.com/office/2006/metadata/properties"/>
    <ds:schemaRef ds:uri="http://schemas.microsoft.com/office/infopath/2007/PartnerControls"/>
    <ds:schemaRef ds:uri="e16d278b-ffed-47bc-a013-6a6df82be72a"/>
  </ds:schemaRefs>
</ds:datastoreItem>
</file>

<file path=customXml/itemProps2.xml><?xml version="1.0" encoding="utf-8"?>
<ds:datastoreItem xmlns:ds="http://schemas.openxmlformats.org/officeDocument/2006/customXml" ds:itemID="{8C5F6327-11B4-47D8-B60C-A27197DC7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D44D1-99F2-4110-A693-8837B47DCC3A}"/>
</file>

<file path=customXml/itemProps4.xml><?xml version="1.0" encoding="utf-8"?>
<ds:datastoreItem xmlns:ds="http://schemas.openxmlformats.org/officeDocument/2006/customXml" ds:itemID="{C134E2F3-C19B-402B-947F-36074527929E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SEELB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Hilary McVitty</dc:creator>
  <keywords/>
  <dc:description/>
  <lastModifiedBy>Pamela Smyth</lastModifiedBy>
  <revision>8</revision>
  <dcterms:created xsi:type="dcterms:W3CDTF">2024-12-18T17:13:00.0000000Z</dcterms:created>
  <dcterms:modified xsi:type="dcterms:W3CDTF">2025-02-14T11:42:13.3134592Z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0x0101005FB03F874D553040894BC823DDF8B41D</vt:lpwstr>
  </property>
  <property fmtid="{D5CDD505-2E9C-101B-9397-08002B2CF9AE}" pid="3" name="_dlc_DocIdItemGuid">
    <vt:lpwstr>572749c7-94bc-4e5f-a9a3-6bd79bf2913f</vt:lpwstr>
  </property>
</Properties>
</file>